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üzen Tablosu"/>
      </w:tblPr>
      <w:tblGrid>
        <w:gridCol w:w="2088"/>
        <w:gridCol w:w="360"/>
        <w:gridCol w:w="4752"/>
      </w:tblGrid>
      <w:tr w:rsidR="000E2711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0E2711" w:rsidRDefault="00BF4249">
            <w:pPr>
              <w:pStyle w:val="AralkYok"/>
              <w:rPr>
                <w:noProof w:val="0"/>
              </w:rPr>
            </w:pPr>
            <w:r>
              <w:drawing>
                <wp:inline distT="0" distB="0" distL="0" distR="0">
                  <wp:extent cx="1167130" cy="2927444"/>
                  <wp:effectExtent l="0" t="0" r="0" b="6350"/>
                  <wp:docPr id="10" name="Resim 10" descr="Uzun köklü pembe ve turuncu çiçeklerden oluşan filigran çizimi görüntüs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SVP flower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130" cy="2927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0E2711" w:rsidRDefault="000E2711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rihe Göre LCV"/>
            </w:tblPr>
            <w:tblGrid>
              <w:gridCol w:w="4752"/>
            </w:tblGrid>
            <w:tr w:rsidR="000E2711">
              <w:trPr>
                <w:trHeight w:hRule="exact" w:val="1339"/>
              </w:trPr>
              <w:tc>
                <w:tcPr>
                  <w:tcW w:w="5000" w:type="pct"/>
                </w:tcPr>
                <w:p w:rsidR="000E2711" w:rsidRDefault="000E2711"/>
              </w:tc>
            </w:tr>
            <w:tr w:rsidR="000E2711">
              <w:trPr>
                <w:trHeight w:hRule="exact" w:val="3701"/>
              </w:trPr>
              <w:tc>
                <w:tcPr>
                  <w:tcW w:w="5000" w:type="pct"/>
                </w:tcPr>
                <w:p w:rsidR="000E2711" w:rsidRDefault="00BF4249">
                  <w:pPr>
                    <w:pStyle w:val="Altyaz"/>
                  </w:pPr>
                  <w:r>
                    <w:t>Lütfen</w:t>
                  </w:r>
                </w:p>
                <w:p w:rsidR="000E2711" w:rsidRPr="00E73EB7" w:rsidRDefault="00BF4249">
                  <w:pPr>
                    <w:pStyle w:val="KonuBal"/>
                    <w:rPr>
                      <w:sz w:val="58"/>
                      <w:szCs w:val="58"/>
                    </w:rPr>
                  </w:pPr>
                  <w:r w:rsidRPr="00E73EB7">
                    <w:rPr>
                      <w:sz w:val="58"/>
                      <w:szCs w:val="58"/>
                    </w:rPr>
                    <w:t>30 Eylüle kadar yanıt verin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dlar"/>
                  </w:tblPr>
                  <w:tblGrid>
                    <w:gridCol w:w="4032"/>
                  </w:tblGrid>
                  <w:tr w:rsidR="000E2711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0E2711" w:rsidRDefault="00BF4249">
                        <w:r>
                          <w:t>P</w:t>
                        </w:r>
                      </w:p>
                    </w:tc>
                  </w:tr>
                  <w:tr w:rsidR="000E2711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0E2711" w:rsidRDefault="000E2711"/>
                    </w:tc>
                  </w:tr>
                </w:tbl>
                <w:p w:rsidR="000E2711" w:rsidRDefault="000E2711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Kabul Et/Reddet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0E2711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0E2711" w:rsidRDefault="000E2711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0E2711" w:rsidRDefault="00BF4249">
                        <w:r>
                          <w:t>Kabul Eder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0E2711" w:rsidRDefault="000E2711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0E2711" w:rsidRDefault="00BF4249">
                        <w:r>
                          <w:t>Reddeder</w:t>
                        </w:r>
                      </w:p>
                    </w:tc>
                  </w:tr>
                </w:tbl>
                <w:p w:rsidR="000E2711" w:rsidRDefault="000E2711"/>
              </w:tc>
            </w:tr>
          </w:tbl>
          <w:p w:rsidR="000E2711" w:rsidRDefault="000E2711"/>
        </w:tc>
      </w:tr>
      <w:tr w:rsidR="000E2711">
        <w:trPr>
          <w:trHeight w:hRule="exact" w:val="1440"/>
          <w:jc w:val="center"/>
        </w:trPr>
        <w:tc>
          <w:tcPr>
            <w:tcW w:w="2088" w:type="dxa"/>
            <w:vAlign w:val="center"/>
          </w:tcPr>
          <w:p w:rsidR="000E2711" w:rsidRDefault="000E2711">
            <w:pPr>
              <w:pStyle w:val="AralkYok"/>
              <w:rPr>
                <w:noProof w:val="0"/>
              </w:rPr>
            </w:pPr>
          </w:p>
        </w:tc>
        <w:tc>
          <w:tcPr>
            <w:tcW w:w="360" w:type="dxa"/>
          </w:tcPr>
          <w:p w:rsidR="000E2711" w:rsidRDefault="000E2711"/>
        </w:tc>
        <w:tc>
          <w:tcPr>
            <w:tcW w:w="4752" w:type="dxa"/>
          </w:tcPr>
          <w:p w:rsidR="000E2711" w:rsidRDefault="000E2711"/>
        </w:tc>
        <w:bookmarkStart w:id="0" w:name="_GoBack"/>
        <w:bookmarkEnd w:id="0"/>
      </w:tr>
      <w:tr w:rsidR="000E2711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0E2711" w:rsidRDefault="00BF4249">
            <w:pPr>
              <w:pStyle w:val="AralkYok"/>
              <w:rPr>
                <w:noProof w:val="0"/>
              </w:rPr>
            </w:pPr>
            <w:r>
              <w:drawing>
                <wp:inline distT="0" distB="0" distL="0" distR="0" wp14:anchorId="0173D15C" wp14:editId="53335A29">
                  <wp:extent cx="1167130" cy="2927444"/>
                  <wp:effectExtent l="0" t="0" r="0" b="6350"/>
                  <wp:docPr id="14" name="Resim 14" descr="Uzun köklü pembe ve turuncu çiçeklerden oluşan filigran çizimi görüntüs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SVP flower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386" cy="292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0E2711" w:rsidRDefault="000E2711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rihe Göre LCV"/>
            </w:tblPr>
            <w:tblGrid>
              <w:gridCol w:w="4752"/>
            </w:tblGrid>
            <w:tr w:rsidR="000E2711">
              <w:trPr>
                <w:trHeight w:hRule="exact" w:val="1339"/>
              </w:trPr>
              <w:tc>
                <w:tcPr>
                  <w:tcW w:w="5000" w:type="pct"/>
                </w:tcPr>
                <w:p w:rsidR="000E2711" w:rsidRDefault="000E2711"/>
              </w:tc>
            </w:tr>
            <w:tr w:rsidR="000E2711">
              <w:trPr>
                <w:trHeight w:hRule="exact" w:val="3701"/>
              </w:trPr>
              <w:tc>
                <w:tcPr>
                  <w:tcW w:w="5000" w:type="pct"/>
                </w:tcPr>
                <w:p w:rsidR="000E2711" w:rsidRDefault="00BF4249">
                  <w:pPr>
                    <w:pStyle w:val="Altyaz"/>
                  </w:pPr>
                  <w:r>
                    <w:t>Lütfen</w:t>
                  </w:r>
                </w:p>
                <w:p w:rsidR="000E2711" w:rsidRPr="00E73EB7" w:rsidRDefault="00BF4249">
                  <w:pPr>
                    <w:pStyle w:val="KonuBal"/>
                    <w:rPr>
                      <w:sz w:val="58"/>
                      <w:szCs w:val="58"/>
                    </w:rPr>
                  </w:pPr>
                  <w:r w:rsidRPr="00E73EB7">
                    <w:rPr>
                      <w:sz w:val="58"/>
                      <w:szCs w:val="58"/>
                    </w:rPr>
                    <w:t>30 Eylüle kadar yanıt verin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dlar"/>
                  </w:tblPr>
                  <w:tblGrid>
                    <w:gridCol w:w="4032"/>
                  </w:tblGrid>
                  <w:tr w:rsidR="000E2711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0E2711" w:rsidRDefault="00BF4249">
                        <w:r>
                          <w:t>P</w:t>
                        </w:r>
                      </w:p>
                    </w:tc>
                  </w:tr>
                  <w:tr w:rsidR="000E2711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0E2711" w:rsidRDefault="000E2711"/>
                    </w:tc>
                  </w:tr>
                </w:tbl>
                <w:p w:rsidR="000E2711" w:rsidRDefault="000E2711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Kabul Et/Reddet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0E2711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0E2711" w:rsidRDefault="000E2711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0E2711" w:rsidRDefault="00BF4249">
                        <w:r>
                          <w:t>Kabul Eder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0E2711" w:rsidRDefault="000E2711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0E2711" w:rsidRDefault="00BF4249">
                        <w:r>
                          <w:t>Reddeder</w:t>
                        </w:r>
                      </w:p>
                    </w:tc>
                  </w:tr>
                </w:tbl>
                <w:p w:rsidR="000E2711" w:rsidRDefault="000E2711"/>
              </w:tc>
            </w:tr>
          </w:tbl>
          <w:p w:rsidR="000E2711" w:rsidRDefault="000E2711"/>
        </w:tc>
      </w:tr>
    </w:tbl>
    <w:p w:rsidR="000E2711" w:rsidRDefault="000E2711"/>
    <w:sectPr w:rsidR="000E2711" w:rsidSect="00B46B17">
      <w:pgSz w:w="11907" w:h="16839" w:code="9"/>
      <w:pgMar w:top="1440" w:right="2325" w:bottom="1440" w:left="2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249" w:rsidRDefault="00BF4249">
      <w:pPr>
        <w:spacing w:line="240" w:lineRule="auto"/>
      </w:pPr>
      <w:r>
        <w:separator/>
      </w:r>
    </w:p>
  </w:endnote>
  <w:endnote w:type="continuationSeparator" w:id="0">
    <w:p w:rsidR="00BF4249" w:rsidRDefault="00BF4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briola">
    <w:panose1 w:val="04040605051002020D02"/>
    <w:charset w:val="A2"/>
    <w:family w:val="decorative"/>
    <w:pitch w:val="variable"/>
    <w:sig w:usb0="E00002EF" w:usb1="5000204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249" w:rsidRDefault="00BF4249">
      <w:pPr>
        <w:spacing w:line="240" w:lineRule="auto"/>
      </w:pPr>
      <w:r>
        <w:separator/>
      </w:r>
    </w:p>
  </w:footnote>
  <w:footnote w:type="continuationSeparator" w:id="0">
    <w:p w:rsidR="00BF4249" w:rsidRDefault="00BF42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11"/>
    <w:rsid w:val="000E2711"/>
    <w:rsid w:val="00B46B17"/>
    <w:rsid w:val="00BF4249"/>
    <w:rsid w:val="00E7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05EBCFD-AB15-48B9-8C1D-D84EF899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4"/>
        <w:szCs w:val="24"/>
        <w:lang w:val="tr-TR" w:eastAsia="tr-TR" w:bidi="ar-SA"/>
        <w14:ligatures w14:val="standard"/>
      </w:rPr>
    </w:rPrDefault>
    <w:pPrDefault>
      <w:pPr>
        <w:spacing w:line="1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Altyaz">
    <w:name w:val="Subtitle"/>
    <w:basedOn w:val="Normal"/>
    <w:next w:val="Normal"/>
    <w:link w:val="AltyazChar"/>
    <w:uiPriority w:val="1"/>
    <w:qFormat/>
    <w:pPr>
      <w:numPr>
        <w:ilvl w:val="1"/>
      </w:numPr>
    </w:pPr>
    <w:rPr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"/>
    <w:rPr>
      <w:color w:val="000000" w:themeColor="text1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"/>
    <w:qFormat/>
    <w:pPr>
      <w:spacing w:after="290" w:line="168" w:lineRule="auto"/>
    </w:pPr>
    <w:rPr>
      <w:rFonts w:asciiTheme="majorHAnsi" w:eastAsiaTheme="majorEastAsia" w:hAnsiTheme="majorHAnsi" w:cstheme="majorBidi"/>
      <w:kern w:val="28"/>
      <w:sz w:val="64"/>
      <w:szCs w:val="64"/>
    </w:rPr>
  </w:style>
  <w:style w:type="character" w:customStyle="1" w:styleId="KonuBalChar">
    <w:name w:val="Konu Başlığı Char"/>
    <w:basedOn w:val="VarsaylanParagrafYazTipi"/>
    <w:link w:val="KonuBal"/>
    <w:uiPriority w:val="1"/>
    <w:rPr>
      <w:rFonts w:asciiTheme="majorHAnsi" w:eastAsiaTheme="majorEastAsia" w:hAnsiTheme="majorHAnsi" w:cstheme="majorBidi"/>
      <w:kern w:val="28"/>
      <w:sz w:val="64"/>
      <w:szCs w:val="64"/>
    </w:rPr>
  </w:style>
  <w:style w:type="paragraph" w:styleId="AralkYok">
    <w:name w:val="No Spacing"/>
    <w:uiPriority w:val="99"/>
    <w:qFormat/>
    <w:pPr>
      <w:spacing w:line="240" w:lineRule="auto"/>
      <w:jc w:val="righ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edding Watercolor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atercolor RSVP">
      <a:majorFont>
        <a:latin typeface="Gabriola"/>
        <a:ea typeface=""/>
        <a:cs typeface=""/>
      </a:majorFont>
      <a:minorFont>
        <a:latin typeface="Gabriol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2013-04-24T16:44:00Z</dcterms:created>
  <dcterms:modified xsi:type="dcterms:W3CDTF">2013-09-25T02:35:00Z</dcterms:modified>
</cp:coreProperties>
</file>