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memo"/>
      </w:tblPr>
      <w:tblGrid>
        <w:gridCol w:w="2006"/>
        <w:gridCol w:w="277"/>
        <w:gridCol w:w="8088"/>
      </w:tblGrid>
      <w:tr w:rsidR="00B37CA7" w14:paraId="26283C95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719B68F7" w14:textId="77777777" w:rsidR="00B37CA7" w:rsidRDefault="00BC150D">
            <w:pPr>
              <w:pStyle w:val="Date"/>
            </w:pPr>
            <w:sdt>
              <w:sdtPr>
                <w:alias w:val="Tanggal"/>
                <w:tag w:val=""/>
                <w:id w:val="1592654403"/>
                <w:placeholder>
                  <w:docPart w:val="DE8053DA358F405CAE13A3F1DA0253A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dd/MM/yyyy"/>
                  <w:lid w:val="id-ID"/>
                  <w:storeMappedDataAs w:val="dateTime"/>
                  <w:calendar w:val="gregorian"/>
                </w:date>
              </w:sdtPr>
              <w:sdtEndPr/>
              <w:sdtContent>
                <w:r w:rsidR="006B00C8">
                  <w:rPr>
                    <w:lang w:val="id-ID" w:bidi="id-ID"/>
                  </w:rPr>
                  <w:t>[Tanggal]</w:t>
                </w:r>
              </w:sdtContent>
            </w:sdt>
          </w:p>
        </w:tc>
        <w:tc>
          <w:tcPr>
            <w:tcW w:w="288" w:type="dxa"/>
            <w:vAlign w:val="bottom"/>
          </w:tcPr>
          <w:p w14:paraId="7216D140" w14:textId="77777777" w:rsidR="00B37CA7" w:rsidRDefault="00B37CA7"/>
        </w:tc>
        <w:tc>
          <w:tcPr>
            <w:tcW w:w="8424" w:type="dxa"/>
            <w:vAlign w:val="bottom"/>
          </w:tcPr>
          <w:p w14:paraId="70667876" w14:textId="77777777" w:rsidR="00B37CA7" w:rsidRDefault="00BC150D">
            <w:pPr>
              <w:pStyle w:val="Title"/>
            </w:pPr>
            <w:sdt>
              <w:sdtPr>
                <w:alias w:val="Judul"/>
                <w:tag w:val=""/>
                <w:id w:val="21604194"/>
                <w:placeholder>
                  <w:docPart w:val="A2B53F94557947C4A16A276A88F1DA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id-ID" w:bidi="id-ID"/>
                  </w:rPr>
                  <w:t>Memo</w:t>
                </w:r>
              </w:sdtContent>
            </w:sdt>
          </w:p>
        </w:tc>
      </w:tr>
      <w:tr w:rsidR="00B37CA7" w14:paraId="7A6ADAAD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70A8E164" w14:textId="77777777" w:rsidR="00B37CA7" w:rsidRDefault="00B37CA7"/>
        </w:tc>
        <w:tc>
          <w:tcPr>
            <w:tcW w:w="288" w:type="dxa"/>
          </w:tcPr>
          <w:p w14:paraId="19DB9B30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18DD3C9C" w14:textId="77777777" w:rsidR="00B37CA7" w:rsidRDefault="00B37CA7"/>
        </w:tc>
      </w:tr>
      <w:tr w:rsidR="001B7A15" w14:paraId="128D398E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70540CEA" w14:textId="77777777" w:rsidR="001B7A15" w:rsidRDefault="001B7A15" w:rsidP="001B7A15">
            <w:pPr>
              <w:pStyle w:val="JudulFormulir"/>
            </w:pPr>
            <w:r>
              <w:rPr>
                <w:lang w:val="id-ID" w:bidi="id-ID"/>
              </w:rPr>
              <w:t>Untuk</w:t>
            </w:r>
          </w:p>
          <w:p w14:paraId="638066C4" w14:textId="77777777" w:rsidR="001B7A15" w:rsidRDefault="00BC150D" w:rsidP="001B7A15">
            <w:pPr>
              <w:pStyle w:val="TeksFormulir"/>
            </w:pPr>
            <w:sdt>
              <w:sdtPr>
                <w:id w:val="-1624756891"/>
                <w:placeholder>
                  <w:docPart w:val="2767626C64D045CDAB598F5BCECB9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id-ID" w:bidi="id-ID"/>
                  </w:rPr>
                  <w:t>[Nama]</w:t>
                </w:r>
              </w:sdtContent>
            </w:sdt>
          </w:p>
          <w:p w14:paraId="4FF34D7C" w14:textId="77777777" w:rsidR="001B7A15" w:rsidRDefault="001B7A15" w:rsidP="001B7A15">
            <w:pPr>
              <w:pStyle w:val="JudulFormulir"/>
            </w:pPr>
            <w:r>
              <w:rPr>
                <w:lang w:val="id-ID" w:bidi="id-ID"/>
              </w:rPr>
              <w:t>Dari</w:t>
            </w:r>
          </w:p>
          <w:p w14:paraId="43F0778C" w14:textId="77777777" w:rsidR="001B7A15" w:rsidRDefault="00BC150D" w:rsidP="001B7A15">
            <w:pPr>
              <w:pStyle w:val="TeksFormulir"/>
            </w:pPr>
            <w:sdt>
              <w:sdtPr>
                <w:id w:val="-926190902"/>
                <w:placeholder>
                  <w:docPart w:val="320CA36BD3FA4DBA84D957660919E7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id-ID" w:bidi="id-ID"/>
                  </w:rPr>
                  <w:t>[Nama]</w:t>
                </w:r>
              </w:sdtContent>
            </w:sdt>
          </w:p>
          <w:p w14:paraId="7B27061B" w14:textId="77777777" w:rsidR="001B7A15" w:rsidRDefault="001B7A15" w:rsidP="001B7A15">
            <w:pPr>
              <w:pStyle w:val="JudulFormulir"/>
            </w:pPr>
            <w:r>
              <w:rPr>
                <w:lang w:val="id-ID" w:bidi="id-ID"/>
              </w:rPr>
              <w:t>CC</w:t>
            </w:r>
          </w:p>
          <w:sdt>
            <w:sdtPr>
              <w:id w:val="20671805"/>
              <w:placeholder>
                <w:docPart w:val="327C5381FFE64AB1A276304D018A7379"/>
              </w:placeholder>
              <w:temporary/>
              <w:showingPlcHdr/>
              <w15:appearance w15:val="hidden"/>
              <w:text/>
            </w:sdtPr>
            <w:sdtEndPr/>
            <w:sdtContent>
              <w:p w14:paraId="23222841" w14:textId="77777777" w:rsidR="001B7A15" w:rsidRDefault="001B7A15" w:rsidP="001B7A15">
                <w:pPr>
                  <w:pStyle w:val="TeksFormulir"/>
                </w:pPr>
                <w:r>
                  <w:rPr>
                    <w:lang w:val="id-ID" w:bidi="id-ID"/>
                  </w:rPr>
                  <w:t>[Nama]</w:t>
                </w:r>
              </w:p>
            </w:sdtContent>
          </w:sdt>
          <w:p w14:paraId="706F158F" w14:textId="77777777" w:rsidR="001B7A15" w:rsidRDefault="001B7A15" w:rsidP="001B7A15">
            <w:pPr>
              <w:pStyle w:val="JudulFormulir"/>
            </w:pPr>
            <w:r>
              <w:rPr>
                <w:lang w:val="id-ID" w:bidi="id-ID"/>
              </w:rPr>
              <w:t>Bls</w:t>
            </w:r>
          </w:p>
          <w:sdt>
            <w:sdtPr>
              <w:id w:val="339357480"/>
              <w:placeholder>
                <w:docPart w:val="09E3267B73684F81908D258656EA6AD1"/>
              </w:placeholder>
              <w:temporary/>
              <w:showingPlcHdr/>
              <w15:appearance w15:val="hidden"/>
              <w:text/>
            </w:sdtPr>
            <w:sdtEndPr/>
            <w:sdtContent>
              <w:p w14:paraId="709B07E1" w14:textId="77777777" w:rsidR="001B7A15" w:rsidRDefault="001B7A15" w:rsidP="001B7A15">
                <w:pPr>
                  <w:pStyle w:val="TeksFormulir"/>
                </w:pPr>
                <w:r>
                  <w:rPr>
                    <w:lang w:val="id-ID" w:bidi="id-ID"/>
                  </w:rPr>
                  <w:t>[Subjek]</w:t>
                </w:r>
              </w:p>
            </w:sdtContent>
          </w:sdt>
          <w:p w14:paraId="068A498A" w14:textId="77777777" w:rsidR="001B7A15" w:rsidRDefault="001B7A15"/>
        </w:tc>
        <w:tc>
          <w:tcPr>
            <w:tcW w:w="288" w:type="dxa"/>
            <w:shd w:val="clear" w:color="auto" w:fill="auto"/>
          </w:tcPr>
          <w:p w14:paraId="0233DDEC" w14:textId="77777777" w:rsidR="001B7A15" w:rsidRDefault="001B7A15"/>
        </w:tc>
        <w:tc>
          <w:tcPr>
            <w:tcW w:w="8424" w:type="dxa"/>
            <w:shd w:val="clear" w:color="auto" w:fill="auto"/>
          </w:tcPr>
          <w:p w14:paraId="1AD54F59" w14:textId="77777777" w:rsidR="001B7A15" w:rsidRDefault="001B7A15" w:rsidP="001B7A15">
            <w:pPr>
              <w:pStyle w:val="JudulHalaman"/>
            </w:pPr>
            <w:r>
              <w:rPr>
                <w:lang w:val="id-ID" w:bidi="id-ID"/>
              </w:rPr>
              <w:t>Komentar:</w:t>
            </w:r>
          </w:p>
          <w:p w14:paraId="0451CE0C" w14:textId="77777777" w:rsidR="001B7A15" w:rsidRDefault="00BC150D" w:rsidP="001B7A15">
            <w:sdt>
              <w:sdtPr>
                <w:id w:val="973806641"/>
                <w:placeholder>
                  <w:docPart w:val="6C96B402898246119D8D77DC7E2801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id-ID" w:bidi="id-ID"/>
                  </w:rPr>
                  <w:t>[Masukkan teks di sini.]</w:t>
                </w:r>
              </w:sdtContent>
            </w:sdt>
          </w:p>
          <w:p w14:paraId="515A5C21" w14:textId="77777777" w:rsidR="001B7A15" w:rsidRDefault="001B7A15"/>
        </w:tc>
      </w:tr>
    </w:tbl>
    <w:p w14:paraId="4EE5AEB6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2654" w14:textId="77777777" w:rsidR="00BC150D" w:rsidRDefault="00BC150D">
      <w:pPr>
        <w:spacing w:after="0" w:line="240" w:lineRule="auto"/>
      </w:pPr>
      <w:r>
        <w:separator/>
      </w:r>
    </w:p>
    <w:p w14:paraId="42AB4373" w14:textId="77777777" w:rsidR="00BC150D" w:rsidRDefault="00BC150D"/>
  </w:endnote>
  <w:endnote w:type="continuationSeparator" w:id="0">
    <w:p w14:paraId="32EAD1E4" w14:textId="77777777" w:rsidR="00BC150D" w:rsidRDefault="00BC150D">
      <w:pPr>
        <w:spacing w:after="0" w:line="240" w:lineRule="auto"/>
      </w:pPr>
      <w:r>
        <w:continuationSeparator/>
      </w:r>
    </w:p>
    <w:p w14:paraId="7582D92A" w14:textId="77777777" w:rsidR="00BC150D" w:rsidRDefault="00BC1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sain Footer"/>
    </w:tblPr>
    <w:tblGrid>
      <w:gridCol w:w="10371"/>
    </w:tblGrid>
    <w:tr w:rsidR="00B37CA7" w14:paraId="13B03FE3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7DCF45A8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6B8F92B2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si Kontak"/>
    </w:tblPr>
    <w:tblGrid>
      <w:gridCol w:w="8089"/>
      <w:gridCol w:w="277"/>
      <w:gridCol w:w="2005"/>
    </w:tblGrid>
    <w:tr w:rsidR="00B37CA7" w14:paraId="06952D7C" w14:textId="77777777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14:paraId="3B86A120" w14:textId="77777777" w:rsidR="00B37CA7" w:rsidRDefault="00654F23">
              <w:pPr>
                <w:pStyle w:val="Organisasi"/>
              </w:pPr>
              <w:r>
                <w:rPr>
                  <w:lang w:val="id-ID" w:bidi="id-ID"/>
                </w:rPr>
                <w:t>[Perusahaan]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0653B8FF" w14:textId="77777777">
            <w:trPr>
              <w:trHeight w:hRule="exact" w:val="144"/>
            </w:trPr>
            <w:tc>
              <w:tcPr>
                <w:tcW w:w="1683" w:type="pct"/>
              </w:tcPr>
              <w:p w14:paraId="36E01414" w14:textId="77777777" w:rsidR="00B37CA7" w:rsidRDefault="00B37CA7"/>
            </w:tc>
            <w:tc>
              <w:tcPr>
                <w:tcW w:w="1656" w:type="pct"/>
              </w:tcPr>
              <w:p w14:paraId="4D6F19BB" w14:textId="77777777" w:rsidR="00B37CA7" w:rsidRDefault="00B37CA7"/>
            </w:tc>
            <w:tc>
              <w:tcPr>
                <w:tcW w:w="1661" w:type="pct"/>
              </w:tcPr>
              <w:p w14:paraId="3A3B0C4D" w14:textId="77777777" w:rsidR="00B37CA7" w:rsidRDefault="00B37CA7"/>
            </w:tc>
          </w:tr>
          <w:tr w:rsidR="00B37CA7" w14:paraId="7C897580" w14:textId="77777777">
            <w:tc>
              <w:tcPr>
                <w:tcW w:w="1683" w:type="pct"/>
                <w:tcMar>
                  <w:bottom w:w="144" w:type="dxa"/>
                </w:tcMar>
              </w:tcPr>
              <w:p w14:paraId="54ECCC01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id-ID" w:bidi="id-ID"/>
                  </w:rPr>
                  <w:t xml:space="preserve">Telp </w:t>
                </w:r>
              </w:p>
              <w:p w14:paraId="1B5B1323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id-ID" w:bidi="id-ID"/>
                  </w:rPr>
                  <w:t xml:space="preserve">Faks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0FF9F837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03B408F0" w14:textId="77777777" w:rsidR="00B37CA7" w:rsidRDefault="00B37CA7">
                <w:pPr>
                  <w:pStyle w:val="Footer"/>
                </w:pPr>
              </w:p>
              <w:p w14:paraId="2CC78015" w14:textId="77777777" w:rsidR="00B37CA7" w:rsidRDefault="00B37CA7">
                <w:pPr>
                  <w:pStyle w:val="Footer"/>
                </w:pPr>
              </w:p>
            </w:tc>
          </w:tr>
        </w:tbl>
        <w:p w14:paraId="406DA177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48D836B6" w14:textId="77777777" w:rsidR="00B37CA7" w:rsidRDefault="00B37CA7">
          <w:pPr>
            <w:pStyle w:val="Footer"/>
          </w:pPr>
        </w:p>
      </w:tc>
      <w:sdt>
        <w:sdtPr>
          <w:alias w:val="Klik ikon di sebelah kanan untuk mengganti logo"/>
          <w:tag w:val="Klik ikon di sebelah kanan untuk mengganti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29B7ADD9" w14:textId="77777777" w:rsidR="00B37CA7" w:rsidRDefault="00B607A1">
              <w:pPr>
                <w:pStyle w:val="Grafik"/>
              </w:pPr>
              <w:r>
                <w:rPr>
                  <w:noProof/>
                </w:rPr>
                <w:drawing>
                  <wp:inline distT="0" distB="0" distL="0" distR="0" wp14:anchorId="12DAA6E0" wp14:editId="6940A37C">
                    <wp:extent cx="847346" cy="463297"/>
                    <wp:effectExtent l="0" t="0" r="0" b="0"/>
                    <wp:docPr id="1" name="Picture 1" descr="A picture containing text, sig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A picture containing text, sign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7346" cy="46329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6F9A8BE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23FEA4BF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7B02FDCA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3CCF1662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16F743F7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2768" w14:textId="77777777" w:rsidR="00BC150D" w:rsidRDefault="00BC150D">
      <w:pPr>
        <w:spacing w:after="0" w:line="240" w:lineRule="auto"/>
      </w:pPr>
      <w:r>
        <w:separator/>
      </w:r>
    </w:p>
    <w:p w14:paraId="74088843" w14:textId="77777777" w:rsidR="00BC150D" w:rsidRDefault="00BC150D"/>
  </w:footnote>
  <w:footnote w:type="continuationSeparator" w:id="0">
    <w:p w14:paraId="38FAFF94" w14:textId="77777777" w:rsidR="00BC150D" w:rsidRDefault="00BC150D">
      <w:pPr>
        <w:spacing w:after="0" w:line="240" w:lineRule="auto"/>
      </w:pPr>
      <w:r>
        <w:continuationSeparator/>
      </w:r>
    </w:p>
    <w:p w14:paraId="102B96E7" w14:textId="77777777" w:rsidR="00BC150D" w:rsidRDefault="00BC150D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Header"/>
    </w:tblPr>
    <w:tblGrid>
      <w:gridCol w:w="2005"/>
      <w:gridCol w:w="277"/>
      <w:gridCol w:w="5323"/>
      <w:gridCol w:w="2766"/>
    </w:tblGrid>
    <w:tr w:rsidR="00B37CA7" w14:paraId="2AF0D6AE" w14:textId="77777777">
      <w:trPr>
        <w:trHeight w:hRule="exact" w:val="720"/>
        <w:jc w:val="right"/>
      </w:trPr>
      <w:sdt>
        <w:sdtPr>
          <w:alias w:val="Tanggal"/>
          <w:tag w:val=""/>
          <w:id w:val="2064987651"/>
          <w:placeholder>
            <w:docPart w:val="A2B53F94557947C4A16A276A88F1DA6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0FB348F8" w14:textId="77777777" w:rsidR="00B37CA7" w:rsidRDefault="00800FDF">
              <w:pPr>
                <w:pStyle w:val="Date"/>
              </w:pPr>
              <w:r>
                <w:rPr>
                  <w:lang w:val="id-ID" w:bidi="id-ID"/>
                </w:rPr>
                <w:t>Memo</w:t>
              </w:r>
            </w:p>
          </w:tc>
        </w:sdtContent>
      </w:sdt>
      <w:tc>
        <w:tcPr>
          <w:tcW w:w="288" w:type="dxa"/>
          <w:vAlign w:val="bottom"/>
        </w:tcPr>
        <w:p w14:paraId="6C02F981" w14:textId="77777777" w:rsidR="00B37CA7" w:rsidRDefault="00B37CA7"/>
      </w:tc>
      <w:tc>
        <w:tcPr>
          <w:tcW w:w="5544" w:type="dxa"/>
          <w:vAlign w:val="bottom"/>
        </w:tcPr>
        <w:p w14:paraId="492AB888" w14:textId="77777777" w:rsidR="00B37CA7" w:rsidRDefault="00BC150D">
          <w:pPr>
            <w:pStyle w:val="Title"/>
          </w:pPr>
          <w:sdt>
            <w:sdtPr>
              <w:alias w:val="Judul"/>
              <w:tag w:val=""/>
              <w:id w:val="87829287"/>
              <w:placeholder>
                <w:docPart w:val="320CA36BD3FA4DBA84D957660919E7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0FDF">
                <w:rPr>
                  <w:lang w:val="id-ID" w:bidi="id-ID"/>
                </w:rPr>
                <w:t>[Nama]</w:t>
              </w:r>
            </w:sdtContent>
          </w:sdt>
        </w:p>
      </w:tc>
      <w:tc>
        <w:tcPr>
          <w:tcW w:w="2880" w:type="dxa"/>
          <w:vAlign w:val="bottom"/>
        </w:tcPr>
        <w:p w14:paraId="06F61E30" w14:textId="77777777" w:rsidR="00B37CA7" w:rsidRDefault="006B00C8">
          <w:pPr>
            <w:pStyle w:val="Halaman"/>
          </w:pPr>
          <w:r>
            <w:rPr>
              <w:lang w:val="id-ID" w:bidi="id-ID"/>
            </w:rPr>
            <w:t>Hal.</w:t>
          </w:r>
          <w:r>
            <w:rPr>
              <w:lang w:val="id-ID" w:bidi="id-ID"/>
            </w:rPr>
            <w:fldChar w:fldCharType="begin"/>
          </w:r>
          <w:r>
            <w:rPr>
              <w:lang w:val="id-ID" w:bidi="id-ID"/>
            </w:rPr>
            <w:instrText xml:space="preserve"> Page \# 0# </w:instrText>
          </w:r>
          <w:r>
            <w:rPr>
              <w:lang w:val="id-ID" w:bidi="id-ID"/>
            </w:rPr>
            <w:fldChar w:fldCharType="separate"/>
          </w:r>
          <w:r>
            <w:rPr>
              <w:lang w:val="id-ID" w:bidi="id-ID"/>
            </w:rPr>
            <w:t>02</w:t>
          </w:r>
          <w:r>
            <w:rPr>
              <w:lang w:val="id-ID" w:bidi="id-ID"/>
            </w:rPr>
            <w:fldChar w:fldCharType="end"/>
          </w:r>
        </w:p>
      </w:tc>
    </w:tr>
    <w:tr w:rsidR="00B37CA7" w14:paraId="0B9B83BC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468905F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6A77916F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08133229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6377F269" w14:textId="77777777" w:rsidR="00B37CA7" w:rsidRDefault="00B37CA7">
          <w:pPr>
            <w:rPr>
              <w:sz w:val="10"/>
            </w:rPr>
          </w:pPr>
        </w:p>
      </w:tc>
    </w:tr>
  </w:tbl>
  <w:p w14:paraId="681971C0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0D"/>
    <w:rsid w:val="001B7A15"/>
    <w:rsid w:val="004246BB"/>
    <w:rsid w:val="005B3B3D"/>
    <w:rsid w:val="00654F23"/>
    <w:rsid w:val="006B00C8"/>
    <w:rsid w:val="00800FDF"/>
    <w:rsid w:val="00B37CA7"/>
    <w:rsid w:val="00B607A1"/>
    <w:rsid w:val="00BC150D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9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id-ID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JudulFormulir">
    <w:name w:val="Judul Formulir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i">
    <w:name w:val="Organisasi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Halaman">
    <w:name w:val="Halaman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ksFormulir">
    <w:name w:val="Teks Formulir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JudulHalaman">
    <w:name w:val="Judul Halaman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053DA358F405CAE13A3F1DA02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5C5B-5897-4DF3-A9F2-7589E2CE8140}"/>
      </w:docPartPr>
      <w:docPartBody>
        <w:p w:rsidR="00000000" w:rsidRDefault="00287EE9">
          <w:pPr>
            <w:pStyle w:val="DE8053DA358F405CAE13A3F1DA0253A9"/>
          </w:pPr>
          <w:r>
            <w:rPr>
              <w:lang w:val="id-ID" w:bidi="id-ID"/>
            </w:rPr>
            <w:t>[Tanggal]</w:t>
          </w:r>
        </w:p>
      </w:docPartBody>
    </w:docPart>
    <w:docPart>
      <w:docPartPr>
        <w:name w:val="A2B53F94557947C4A16A276A88F1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ADA6-E641-41EC-B650-E302455C2C93}"/>
      </w:docPartPr>
      <w:docPartBody>
        <w:p w:rsidR="00000000" w:rsidRDefault="00287EE9">
          <w:pPr>
            <w:pStyle w:val="A2B53F94557947C4A16A276A88F1DA6F"/>
          </w:pPr>
          <w:r>
            <w:rPr>
              <w:lang w:val="id-ID" w:bidi="id-ID"/>
            </w:rPr>
            <w:t>Memo</w:t>
          </w:r>
        </w:p>
      </w:docPartBody>
    </w:docPart>
    <w:docPart>
      <w:docPartPr>
        <w:name w:val="2767626C64D045CDAB598F5BCECB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EB0B-BA07-45E9-9FC7-8D8D7BABF22E}"/>
      </w:docPartPr>
      <w:docPartBody>
        <w:p w:rsidR="00000000" w:rsidRDefault="00287EE9">
          <w:pPr>
            <w:pStyle w:val="2767626C64D045CDAB598F5BCECB99ED"/>
          </w:pPr>
          <w:r>
            <w:rPr>
              <w:lang w:val="id-ID" w:bidi="id-ID"/>
            </w:rPr>
            <w:t>[Nama]</w:t>
          </w:r>
        </w:p>
      </w:docPartBody>
    </w:docPart>
    <w:docPart>
      <w:docPartPr>
        <w:name w:val="320CA36BD3FA4DBA84D957660919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655B-B454-497D-B7C9-F98B0DDC0DF6}"/>
      </w:docPartPr>
      <w:docPartBody>
        <w:p w:rsidR="00000000" w:rsidRDefault="00287EE9">
          <w:pPr>
            <w:pStyle w:val="320CA36BD3FA4DBA84D957660919E7CF"/>
          </w:pPr>
          <w:r>
            <w:rPr>
              <w:lang w:val="id-ID" w:bidi="id-ID"/>
            </w:rPr>
            <w:t>[Nama]</w:t>
          </w:r>
        </w:p>
      </w:docPartBody>
    </w:docPart>
    <w:docPart>
      <w:docPartPr>
        <w:name w:val="327C5381FFE64AB1A276304D018A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7F08-74AD-406D-B4F3-A112A13C8585}"/>
      </w:docPartPr>
      <w:docPartBody>
        <w:p w:rsidR="00000000" w:rsidRDefault="00287EE9">
          <w:pPr>
            <w:pStyle w:val="327C5381FFE64AB1A276304D018A7379"/>
          </w:pPr>
          <w:r>
            <w:rPr>
              <w:lang w:val="id-ID" w:bidi="id-ID"/>
            </w:rPr>
            <w:t>[Nama]</w:t>
          </w:r>
        </w:p>
      </w:docPartBody>
    </w:docPart>
    <w:docPart>
      <w:docPartPr>
        <w:name w:val="09E3267B73684F81908D258656EA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88B3-0A57-4BD1-94E8-1B895DA06E1D}"/>
      </w:docPartPr>
      <w:docPartBody>
        <w:p w:rsidR="00000000" w:rsidRDefault="00287EE9">
          <w:pPr>
            <w:pStyle w:val="09E3267B73684F81908D258656EA6AD1"/>
          </w:pPr>
          <w:r>
            <w:rPr>
              <w:lang w:val="id-ID" w:bidi="id-ID"/>
            </w:rPr>
            <w:t>[Subjek]</w:t>
          </w:r>
        </w:p>
      </w:docPartBody>
    </w:docPart>
    <w:docPart>
      <w:docPartPr>
        <w:name w:val="6C96B402898246119D8D77DC7E28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BC06-E411-43A5-B612-CD793278281B}"/>
      </w:docPartPr>
      <w:docPartBody>
        <w:p w:rsidR="00000000" w:rsidRDefault="00287EE9">
          <w:pPr>
            <w:pStyle w:val="6C96B402898246119D8D77DC7E280119"/>
          </w:pPr>
          <w:r>
            <w:rPr>
              <w:lang w:val="id-ID" w:bidi="id-ID"/>
            </w:rPr>
            <w:t>[Masukkan teks di sini.]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053DA358F405CAE13A3F1DA0253A9">
    <w:name w:val="DE8053DA358F405CAE13A3F1DA0253A9"/>
  </w:style>
  <w:style w:type="paragraph" w:customStyle="1" w:styleId="A2B53F94557947C4A16A276A88F1DA6F">
    <w:name w:val="A2B53F94557947C4A16A276A88F1DA6F"/>
  </w:style>
  <w:style w:type="paragraph" w:customStyle="1" w:styleId="2767626C64D045CDAB598F5BCECB99ED">
    <w:name w:val="2767626C64D045CDAB598F5BCECB99ED"/>
  </w:style>
  <w:style w:type="paragraph" w:customStyle="1" w:styleId="320CA36BD3FA4DBA84D957660919E7CF">
    <w:name w:val="320CA36BD3FA4DBA84D957660919E7CF"/>
  </w:style>
  <w:style w:type="paragraph" w:customStyle="1" w:styleId="327C5381FFE64AB1A276304D018A7379">
    <w:name w:val="327C5381FFE64AB1A276304D018A7379"/>
  </w:style>
  <w:style w:type="paragraph" w:customStyle="1" w:styleId="09E3267B73684F81908D258656EA6AD1">
    <w:name w:val="09E3267B73684F81908D258656EA6AD1"/>
  </w:style>
  <w:style w:type="paragraph" w:customStyle="1" w:styleId="6C96B402898246119D8D77DC7E280119">
    <w:name w:val="6C96B402898246119D8D77DC7E28011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18</ap:Words>
  <ap:Characters>105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2022-05-25T12:52:00Z</dcterms:created>
  <dcterms:modified xsi:type="dcterms:W3CDTF">2022-05-25T12:53:00Z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